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34" w:rsidRDefault="00FE2234" w:rsidP="00FE2234">
      <w:pPr>
        <w:pStyle w:val="Bezmezer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Žádost o vydání nového rozhodnutí</w:t>
      </w:r>
    </w:p>
    <w:p w:rsidR="00FE2234" w:rsidRDefault="00FE2234" w:rsidP="00FE2234">
      <w:pPr>
        <w:pStyle w:val="Bezmezer"/>
        <w:jc w:val="center"/>
        <w:rPr>
          <w:rFonts w:ascii="Georgia" w:hAnsi="Georgia"/>
          <w:sz w:val="32"/>
          <w:szCs w:val="32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Žádám o vydání nového rozhodnutí v přijímacím řízení mého syna /dcery 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……………………………………………………………………………..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ke studiu na Střední škole zdravotnické a sociální Chrudim, v oboru: 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Adresa, na kterou má být nové rozhodnutí odesláno: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………………………………………………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podpis zákonného zástupce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V………………………, dne …………….</w:t>
      </w: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39611E" w:rsidRDefault="0039611E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Default="00FE2234" w:rsidP="00FE2234">
      <w:pPr>
        <w:pStyle w:val="Bezmezer"/>
        <w:rPr>
          <w:rFonts w:ascii="Georgia" w:hAnsi="Georgia"/>
          <w:sz w:val="28"/>
          <w:szCs w:val="28"/>
        </w:rPr>
      </w:pPr>
    </w:p>
    <w:p w:rsidR="00FE2234" w:rsidRPr="0039611E" w:rsidRDefault="00FE2234" w:rsidP="00FE2234">
      <w:pPr>
        <w:pStyle w:val="Bezmezer"/>
        <w:rPr>
          <w:rFonts w:ascii="Georgia" w:hAnsi="Georgia"/>
          <w:sz w:val="24"/>
          <w:szCs w:val="24"/>
        </w:rPr>
      </w:pPr>
      <w:r w:rsidRPr="0039611E">
        <w:rPr>
          <w:rFonts w:ascii="Georgia" w:hAnsi="Georgia"/>
          <w:sz w:val="24"/>
          <w:szCs w:val="24"/>
        </w:rPr>
        <w:t>Pozn.: Za nezletilého uchazeče podává</w:t>
      </w:r>
      <w:r w:rsidR="0039611E" w:rsidRPr="0039611E">
        <w:rPr>
          <w:rFonts w:ascii="Georgia" w:hAnsi="Georgia"/>
          <w:sz w:val="24"/>
          <w:szCs w:val="24"/>
        </w:rPr>
        <w:t xml:space="preserve"> </w:t>
      </w:r>
      <w:r w:rsidRPr="0039611E">
        <w:rPr>
          <w:rFonts w:ascii="Georgia" w:hAnsi="Georgia"/>
          <w:sz w:val="24"/>
          <w:szCs w:val="24"/>
        </w:rPr>
        <w:t>žádost zákonný zástupce, zletilý uchazeč podává a podepisuje žádost sám</w:t>
      </w:r>
    </w:p>
    <w:p w:rsidR="005F18B1" w:rsidRDefault="005F18B1"/>
    <w:sectPr w:rsidR="005F18B1" w:rsidSect="00B10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5B" w:rsidRDefault="00AD5A5B" w:rsidP="005F18B1">
      <w:pPr>
        <w:spacing w:after="0" w:line="240" w:lineRule="auto"/>
      </w:pPr>
      <w:r>
        <w:separator/>
      </w:r>
    </w:p>
  </w:endnote>
  <w:endnote w:type="continuationSeparator" w:id="0">
    <w:p w:rsidR="00AD5A5B" w:rsidRDefault="00AD5A5B" w:rsidP="005F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6" w:rsidRDefault="00997A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6" w:rsidRDefault="00997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6" w:rsidRDefault="00997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5B" w:rsidRDefault="00AD5A5B" w:rsidP="005F18B1">
      <w:pPr>
        <w:spacing w:after="0" w:line="240" w:lineRule="auto"/>
      </w:pPr>
      <w:r>
        <w:separator/>
      </w:r>
    </w:p>
  </w:footnote>
  <w:footnote w:type="continuationSeparator" w:id="0">
    <w:p w:rsidR="00AD5A5B" w:rsidRDefault="00AD5A5B" w:rsidP="005F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6" w:rsidRDefault="00997A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B1" w:rsidRDefault="007E099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95885</wp:posOffset>
              </wp:positionV>
              <wp:extent cx="3839845" cy="1032510"/>
              <wp:effectExtent l="12700" t="10160" r="508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AFF" w:rsidRPr="00C470E3" w:rsidRDefault="00197AFF" w:rsidP="00197AFF">
                          <w:pPr>
                            <w:pStyle w:val="Zhlav"/>
                            <w:tabs>
                              <w:tab w:val="clear" w:pos="9072"/>
                            </w:tabs>
                            <w:jc w:val="right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C470E3">
                            <w:rPr>
                              <w:b/>
                              <w:sz w:val="30"/>
                              <w:szCs w:val="30"/>
                            </w:rPr>
                            <w:t>Střední škola zdravotnická a sociální Chrudim</w:t>
                          </w:r>
                        </w:p>
                        <w:p w:rsidR="00197AFF" w:rsidRPr="00C470E3" w:rsidRDefault="00197AFF" w:rsidP="00197AFF">
                          <w:pPr>
                            <w:pStyle w:val="Zhlav"/>
                            <w:tabs>
                              <w:tab w:val="clear" w:pos="9072"/>
                            </w:tabs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C470E3">
                            <w:rPr>
                              <w:sz w:val="30"/>
                              <w:szCs w:val="30"/>
                            </w:rPr>
                            <w:t>Chrudim, Poděbradova 336, PSČ 537 01</w:t>
                          </w:r>
                        </w:p>
                        <w:p w:rsidR="00197AFF" w:rsidRDefault="00197AFF" w:rsidP="00197AFF">
                          <w:pPr>
                            <w:pStyle w:val="Zhlav"/>
                            <w:tabs>
                              <w:tab w:val="clear" w:pos="9072"/>
                            </w:tabs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C470E3">
                            <w:rPr>
                              <w:sz w:val="30"/>
                              <w:szCs w:val="30"/>
                            </w:rPr>
                            <w:t xml:space="preserve">Tel.: </w:t>
                          </w:r>
                          <w:r>
                            <w:rPr>
                              <w:sz w:val="30"/>
                              <w:szCs w:val="30"/>
                            </w:rPr>
                            <w:t>+420 461 353 277, +420 461 353 276</w:t>
                          </w:r>
                        </w:p>
                        <w:p w:rsidR="00197AFF" w:rsidRPr="00C470E3" w:rsidRDefault="00197AFF" w:rsidP="00197AFF">
                          <w:pPr>
                            <w:pStyle w:val="Zhlav"/>
                            <w:tabs>
                              <w:tab w:val="clear" w:pos="9072"/>
                            </w:tabs>
                            <w:jc w:val="right"/>
                            <w:rPr>
                              <w:sz w:val="30"/>
                              <w:szCs w:val="30"/>
                            </w:rPr>
                          </w:pPr>
                          <w:r w:rsidRPr="00C470E3">
                            <w:rPr>
                              <w:sz w:val="30"/>
                              <w:szCs w:val="30"/>
                            </w:rPr>
                            <w:t>E-mail: szs@chrudim.cz</w:t>
                          </w:r>
                        </w:p>
                        <w:p w:rsidR="00197AFF" w:rsidRDefault="00197AFF" w:rsidP="00197A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75pt;margin-top:7.55pt;width:302.35pt;height:8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" strokecolor="white [3212]">
              <v:textbox>
                <w:txbxContent>
                  <w:p w:rsidR="00197AFF" w:rsidRPr="00C470E3" w:rsidRDefault="00197AFF" w:rsidP="00197AFF">
                    <w:pPr>
                      <w:pStyle w:val="Zhlav"/>
                      <w:tabs>
                        <w:tab w:val="clear" w:pos="9072"/>
                      </w:tabs>
                      <w:jc w:val="right"/>
                      <w:rPr>
                        <w:b/>
                        <w:sz w:val="30"/>
                        <w:szCs w:val="30"/>
                      </w:rPr>
                    </w:pPr>
                    <w:r w:rsidRPr="00C470E3">
                      <w:rPr>
                        <w:b/>
                        <w:sz w:val="30"/>
                        <w:szCs w:val="30"/>
                      </w:rPr>
                      <w:t>Střední škola zdravotnická a sociální Chrudim</w:t>
                    </w:r>
                  </w:p>
                  <w:p w:rsidR="00197AFF" w:rsidRPr="00C470E3" w:rsidRDefault="00197AFF" w:rsidP="00197AFF">
                    <w:pPr>
                      <w:pStyle w:val="Zhlav"/>
                      <w:tabs>
                        <w:tab w:val="clear" w:pos="9072"/>
                      </w:tabs>
                      <w:jc w:val="right"/>
                      <w:rPr>
                        <w:sz w:val="30"/>
                        <w:szCs w:val="30"/>
                      </w:rPr>
                    </w:pPr>
                    <w:r w:rsidRPr="00C470E3">
                      <w:rPr>
                        <w:sz w:val="30"/>
                        <w:szCs w:val="30"/>
                      </w:rPr>
                      <w:t>Chrudim, Poděbradova 336, PSČ 537 01</w:t>
                    </w:r>
                  </w:p>
                  <w:p w:rsidR="00197AFF" w:rsidRDefault="00197AFF" w:rsidP="00197AFF">
                    <w:pPr>
                      <w:pStyle w:val="Zhlav"/>
                      <w:tabs>
                        <w:tab w:val="clear" w:pos="9072"/>
                      </w:tabs>
                      <w:jc w:val="right"/>
                      <w:rPr>
                        <w:sz w:val="30"/>
                        <w:szCs w:val="30"/>
                      </w:rPr>
                    </w:pPr>
                    <w:r w:rsidRPr="00C470E3">
                      <w:rPr>
                        <w:sz w:val="30"/>
                        <w:szCs w:val="30"/>
                      </w:rPr>
                      <w:t xml:space="preserve">Tel.: </w:t>
                    </w:r>
                    <w:r>
                      <w:rPr>
                        <w:sz w:val="30"/>
                        <w:szCs w:val="30"/>
                      </w:rPr>
                      <w:t>+420 461 353 277, +420 461 353 276</w:t>
                    </w:r>
                  </w:p>
                  <w:p w:rsidR="00197AFF" w:rsidRPr="00C470E3" w:rsidRDefault="00197AFF" w:rsidP="00197AFF">
                    <w:pPr>
                      <w:pStyle w:val="Zhlav"/>
                      <w:tabs>
                        <w:tab w:val="clear" w:pos="9072"/>
                      </w:tabs>
                      <w:jc w:val="right"/>
                      <w:rPr>
                        <w:sz w:val="30"/>
                        <w:szCs w:val="30"/>
                      </w:rPr>
                    </w:pPr>
                    <w:r w:rsidRPr="00C470E3">
                      <w:rPr>
                        <w:sz w:val="30"/>
                        <w:szCs w:val="30"/>
                      </w:rPr>
                      <w:t>E-mail: szs@chrudim.cz</w:t>
                    </w:r>
                  </w:p>
                  <w:p w:rsidR="00197AFF" w:rsidRDefault="00197AFF" w:rsidP="00197AFF"/>
                </w:txbxContent>
              </v:textbox>
            </v:shape>
          </w:pict>
        </mc:Fallback>
      </mc:AlternateContent>
    </w:r>
    <w:r w:rsidR="00FE2234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7010400" cy="9288145"/>
          <wp:effectExtent l="0" t="0" r="0" b="0"/>
          <wp:wrapNone/>
          <wp:docPr id="1" name="Obrázek 1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" b="7190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28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8B1" w:rsidRDefault="005F1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B6" w:rsidRDefault="00997A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B1"/>
    <w:rsid w:val="00197AFF"/>
    <w:rsid w:val="0039611E"/>
    <w:rsid w:val="005F18B1"/>
    <w:rsid w:val="006B6518"/>
    <w:rsid w:val="007E0991"/>
    <w:rsid w:val="00997AB6"/>
    <w:rsid w:val="00AD5A5B"/>
    <w:rsid w:val="00B108B8"/>
    <w:rsid w:val="00E4469F"/>
    <w:rsid w:val="00F01F7B"/>
    <w:rsid w:val="00F30C6E"/>
    <w:rsid w:val="00F561C2"/>
    <w:rsid w:val="00FC4806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E2E70-4BD9-4C20-85AE-19A92274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1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8B1"/>
  </w:style>
  <w:style w:type="paragraph" w:styleId="Zpat">
    <w:name w:val="footer"/>
    <w:basedOn w:val="Normln"/>
    <w:link w:val="ZpatChar"/>
    <w:uiPriority w:val="99"/>
    <w:unhideWhenUsed/>
    <w:rsid w:val="005F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8B1"/>
  </w:style>
  <w:style w:type="paragraph" w:styleId="Bezmezer">
    <w:name w:val="No Spacing"/>
    <w:uiPriority w:val="1"/>
    <w:qFormat/>
    <w:rsid w:val="00FE2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Rolinek</dc:creator>
  <cp:lastModifiedBy>Vacek Vladimír, Ing.</cp:lastModifiedBy>
  <cp:revision>2</cp:revision>
  <dcterms:created xsi:type="dcterms:W3CDTF">2020-06-04T12:08:00Z</dcterms:created>
  <dcterms:modified xsi:type="dcterms:W3CDTF">2020-06-04T12:08:00Z</dcterms:modified>
</cp:coreProperties>
</file>